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3E977" w14:textId="4AC337D5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</w:p>
    <w:p w14:paraId="642047C8" w14:textId="77777777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</w:t>
      </w:r>
      <w:r w:rsidRPr="00495AB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ПРОВЕДЕНИЕ</w:t>
      </w:r>
      <w:r w:rsidRPr="00495AB5">
        <w:rPr>
          <w:rFonts w:ascii="Times New Roman" w:hAnsi="Times New Roman"/>
          <w:b/>
          <w:sz w:val="24"/>
          <w:szCs w:val="24"/>
        </w:rPr>
        <w:t xml:space="preserve"> НЕЗАВИСИМОЙ ОЦЕНК</w:t>
      </w:r>
      <w:r>
        <w:rPr>
          <w:rFonts w:ascii="Times New Roman" w:hAnsi="Times New Roman"/>
          <w:b/>
          <w:sz w:val="24"/>
          <w:szCs w:val="24"/>
        </w:rPr>
        <w:t>И</w:t>
      </w:r>
      <w:r w:rsidRPr="00495AB5">
        <w:rPr>
          <w:rFonts w:ascii="Times New Roman" w:hAnsi="Times New Roman"/>
          <w:b/>
          <w:sz w:val="24"/>
          <w:szCs w:val="24"/>
        </w:rPr>
        <w:t xml:space="preserve"> КВАЛИФИКАЦИИ</w:t>
      </w:r>
    </w:p>
    <w:p w14:paraId="456E9D6C" w14:textId="77777777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9A02F0" w14:textId="77777777" w:rsidR="007C53D5" w:rsidRPr="00495AB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______________________</w:t>
      </w:r>
    </w:p>
    <w:p w14:paraId="126F8EB3" w14:textId="77777777" w:rsidR="007C53D5" w:rsidRPr="00495AB5" w:rsidRDefault="007C53D5" w:rsidP="007C53D5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C53D5" w:rsidRPr="00495AB5" w14:paraId="6358C4AC" w14:textId="77777777" w:rsidTr="008D3BB1">
        <w:tc>
          <w:tcPr>
            <w:tcW w:w="4926" w:type="dxa"/>
          </w:tcPr>
          <w:p w14:paraId="5CC236E0" w14:textId="62328744" w:rsidR="007C53D5" w:rsidRPr="00495AB5" w:rsidRDefault="007C53D5" w:rsidP="008D3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 w:rsidR="004C6333"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4927" w:type="dxa"/>
          </w:tcPr>
          <w:p w14:paraId="21C02504" w14:textId="51B849CF" w:rsidR="007C53D5" w:rsidRPr="00495AB5" w:rsidRDefault="0027196D" w:rsidP="008D3BB1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«__»________202</w:t>
            </w:r>
            <w:r w:rsidR="00351315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7C53D5"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5F7DD97E" w14:textId="77777777" w:rsidR="007C53D5" w:rsidRPr="00495AB5" w:rsidRDefault="007C53D5" w:rsidP="007C53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42384131" w14:textId="7E5CC195" w:rsidR="008E1F69" w:rsidRPr="00351315" w:rsidRDefault="008E1F69" w:rsidP="008E1F6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 w:rsidRPr="0035131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Pr="00351315">
        <w:rPr>
          <w:rFonts w:ascii="Times New Roman" w:hAnsi="Times New Roman"/>
          <w:sz w:val="24"/>
          <w:szCs w:val="24"/>
        </w:rPr>
        <w:t>Директора</w:t>
      </w:r>
      <w:r w:rsidRPr="00351315">
        <w:rPr>
          <w:rFonts w:ascii="Times New Roman" w:hAnsi="Times New Roman"/>
          <w:b/>
          <w:sz w:val="24"/>
          <w:szCs w:val="24"/>
        </w:rPr>
        <w:t xml:space="preserve"> Диановой Светланы Владимировны</w:t>
      </w:r>
      <w:r w:rsidRPr="003513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35131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действующего на основании </w:t>
      </w:r>
      <w:r w:rsidRPr="00351315">
        <w:rPr>
          <w:rFonts w:ascii="Times New Roman" w:hAnsi="Times New Roman"/>
          <w:sz w:val="24"/>
          <w:szCs w:val="24"/>
        </w:rPr>
        <w:t>Устава</w:t>
      </w: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именуемый в дальнейшем «Исполнитель», с одной стороны и                   </w:t>
      </w:r>
      <w:r w:rsidRPr="0035131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35131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именуемое в дальнейшем «Заказчик», в лице                         </w:t>
      </w:r>
      <w:r w:rsidRPr="0035131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действующего на основании </w:t>
      </w:r>
      <w:r w:rsidRPr="00351315">
        <w:rPr>
          <w:rFonts w:ascii="Times New Roman" w:hAnsi="Times New Roman"/>
          <w:b/>
          <w:sz w:val="24"/>
          <w:szCs w:val="24"/>
        </w:rPr>
        <w:t>Устава</w:t>
      </w:r>
      <w:r w:rsidRPr="0035131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,</w:t>
      </w:r>
      <w:r w:rsidRPr="0035131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другой стороны, далее именуемые «Стороны», заключили настоящий договор (далее - Договор) о нижеследующем:</w:t>
      </w:r>
    </w:p>
    <w:p w14:paraId="141BA0C8" w14:textId="77777777" w:rsidR="00C52CD4" w:rsidRPr="00495AB5" w:rsidRDefault="00C52CD4" w:rsidP="00C52CD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2F3CF95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5E6F4013" w14:textId="77777777" w:rsidR="00C52CD4" w:rsidRPr="00495AB5" w:rsidRDefault="00C52CD4" w:rsidP="00C52C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DD14871" w14:textId="22A073A9" w:rsidR="008E1F69" w:rsidRDefault="004659BB" w:rsidP="008E1F69">
      <w:pPr>
        <w:pStyle w:val="a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1.1. </w:t>
      </w:r>
      <w:r w:rsidR="008E1F69" w:rsidRPr="00020FF1">
        <w:rPr>
          <w:rFonts w:ascii="Times New Roman" w:hAnsi="Times New Roman"/>
          <w:noProof/>
          <w:sz w:val="24"/>
          <w:szCs w:val="24"/>
        </w:rPr>
        <w:t>Исполнител</w:t>
      </w:r>
      <w:r w:rsidR="008E1F69"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="008E1F69" w:rsidRPr="0078427B">
        <w:rPr>
          <w:rStyle w:val="af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="008E1F69"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="008E1F69" w:rsidRPr="0078427B">
        <w:rPr>
          <w:rStyle w:val="af4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оценки квалификации</w:t>
      </w:r>
      <w:r w:rsidR="008E1F69"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 w:rsidR="008E1F6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="008E1F69"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="008E1F69"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 w:rsidR="008E1F69"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</w:t>
      </w:r>
      <w:r w:rsidR="008E1F69" w:rsidRPr="00747E73">
        <w:rPr>
          <w:rFonts w:ascii="Times New Roman" w:hAnsi="Times New Roman"/>
          <w:b/>
          <w:noProof/>
          <w:sz w:val="24"/>
          <w:szCs w:val="24"/>
        </w:rPr>
        <w:t>в сфере</w:t>
      </w:r>
      <w:r w:rsidR="008E1F69">
        <w:rPr>
          <w:rFonts w:ascii="Times New Roman" w:hAnsi="Times New Roman"/>
          <w:b/>
          <w:noProof/>
          <w:sz w:val="24"/>
          <w:szCs w:val="24"/>
        </w:rPr>
        <w:t>:</w:t>
      </w:r>
      <w:r w:rsidR="008E1F69" w:rsidRPr="00747E73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8E1F69">
        <w:rPr>
          <w:rFonts w:ascii="Times New Roman" w:hAnsi="Times New Roman"/>
          <w:b/>
          <w:noProof/>
          <w:sz w:val="24"/>
          <w:szCs w:val="24"/>
        </w:rPr>
        <w:t>«</w:t>
      </w:r>
      <w:r w:rsidR="008E1F69">
        <w:rPr>
          <w:rFonts w:ascii="Times New Roman" w:hAnsi="Times New Roman"/>
          <w:b/>
          <w:noProof/>
          <w:sz w:val="24"/>
          <w:szCs w:val="24"/>
          <w:u w:val="single"/>
        </w:rPr>
        <w:t xml:space="preserve">Специалист по организации строительства» « </w:t>
      </w:r>
      <w:r w:rsidR="008E1F69" w:rsidRPr="007E4C50">
        <w:rPr>
          <w:rFonts w:ascii="Times New Roman" w:hAnsi="Times New Roman"/>
          <w:b/>
          <w:noProof/>
          <w:sz w:val="24"/>
          <w:szCs w:val="24"/>
          <w:u w:val="single"/>
        </w:rPr>
        <w:t>Специалист по строительству особо опасных, технически сложных и уникальных объектов – 6 уровень квалификации</w:t>
      </w:r>
      <w:r w:rsidR="008E1F69" w:rsidRPr="00747E73">
        <w:rPr>
          <w:rFonts w:ascii="Times New Roman" w:hAnsi="Times New Roman"/>
          <w:b/>
          <w:noProof/>
          <w:sz w:val="24"/>
          <w:szCs w:val="24"/>
          <w:u w:val="single"/>
        </w:rPr>
        <w:t>)  </w:t>
      </w:r>
      <w:r w:rsidR="008E1F69" w:rsidRPr="00747E73">
        <w:rPr>
          <w:rFonts w:ascii="Times New Roman" w:hAnsi="Times New Roman"/>
          <w:b/>
          <w:bCs/>
          <w:noProof/>
          <w:sz w:val="24"/>
          <w:szCs w:val="24"/>
          <w:u w:val="single"/>
        </w:rPr>
        <w:t>16.02500.</w:t>
      </w:r>
      <w:r w:rsidR="008E1F69">
        <w:rPr>
          <w:rFonts w:ascii="Times New Roman" w:hAnsi="Times New Roman"/>
          <w:b/>
          <w:bCs/>
          <w:noProof/>
          <w:sz w:val="24"/>
          <w:szCs w:val="24"/>
          <w:u w:val="single"/>
        </w:rPr>
        <w:t>10</w:t>
      </w:r>
      <w:r w:rsidR="008E1F69" w:rsidRPr="00747E73">
        <w:rPr>
          <w:rFonts w:ascii="Times New Roman" w:hAnsi="Times New Roman"/>
          <w:b/>
          <w:bCs/>
          <w:noProof/>
          <w:sz w:val="24"/>
          <w:szCs w:val="24"/>
          <w:u w:val="single"/>
        </w:rPr>
        <w:t xml:space="preserve">,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0081EED8" w14:textId="77777777" w:rsidR="008E1F69" w:rsidRDefault="008E1F69" w:rsidP="008E1F69">
      <w:pPr>
        <w:pStyle w:val="aa"/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71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0"/>
        <w:gridCol w:w="4395"/>
        <w:gridCol w:w="5528"/>
      </w:tblGrid>
      <w:tr w:rsidR="004659BB" w:rsidRPr="00495AB5" w14:paraId="7365255F" w14:textId="77777777" w:rsidTr="004B7B79">
        <w:tc>
          <w:tcPr>
            <w:tcW w:w="790" w:type="dxa"/>
          </w:tcPr>
          <w:p w14:paraId="7DF7244D" w14:textId="77777777" w:rsidR="004659BB" w:rsidRPr="004659BB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D389077" w14:textId="77777777" w:rsidR="004659BB" w:rsidRPr="004659BB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9BB">
              <w:rPr>
                <w:rFonts w:ascii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5528" w:type="dxa"/>
            <w:vAlign w:val="center"/>
          </w:tcPr>
          <w:p w14:paraId="144D4538" w14:textId="0A58F1BA" w:rsidR="004659BB" w:rsidRPr="0088083F" w:rsidRDefault="004659BB" w:rsidP="004B7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9BB">
              <w:rPr>
                <w:rFonts w:ascii="Times New Roman" w:hAnsi="Times New Roman"/>
                <w:sz w:val="24"/>
                <w:szCs w:val="24"/>
              </w:rPr>
              <w:t xml:space="preserve">телефон, </w:t>
            </w:r>
            <w:r w:rsidRPr="004659B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659BB">
              <w:rPr>
                <w:rFonts w:ascii="Times New Roman" w:hAnsi="Times New Roman"/>
                <w:sz w:val="24"/>
                <w:szCs w:val="24"/>
              </w:rPr>
              <w:t>-</w:t>
            </w:r>
            <w:r w:rsidRPr="004659B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</w:tr>
      <w:tr w:rsidR="004659BB" w:rsidRPr="00495AB5" w14:paraId="0BB06D2C" w14:textId="77777777" w:rsidTr="004B7B79">
        <w:tc>
          <w:tcPr>
            <w:tcW w:w="790" w:type="dxa"/>
          </w:tcPr>
          <w:p w14:paraId="0A5797EA" w14:textId="77777777" w:rsidR="004659BB" w:rsidRPr="00495AB5" w:rsidRDefault="004659BB" w:rsidP="004B7B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14:paraId="5D6B9CC9" w14:textId="77777777" w:rsidR="004659BB" w:rsidRPr="00495AB5" w:rsidRDefault="004659BB" w:rsidP="004B7B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46AAE61" w14:textId="77777777" w:rsidR="004659BB" w:rsidRPr="00495AB5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6E8BC6" w14:textId="5A525019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</w:t>
      </w:r>
      <w:r w:rsidRPr="008E1F69">
        <w:rPr>
          <w:rFonts w:ascii="Times New Roman" w:hAnsi="Times New Roman"/>
          <w:b/>
          <w:noProof/>
          <w:sz w:val="24"/>
          <w:szCs w:val="24"/>
        </w:rPr>
        <w:t>1.2.</w:t>
      </w:r>
      <w:r w:rsidRPr="008E1F6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 w:rsidRPr="008E1F69">
        <w:rPr>
          <w:rFonts w:ascii="Times New Roman" w:hAnsi="Times New Roman"/>
          <w:noProof/>
          <w:sz w:val="24"/>
          <w:szCs w:val="24"/>
        </w:rPr>
        <w:t xml:space="preserve">В срок не позднее 30 календарных дней после завершения профессионального экзамена соответствующего Соискателя Исполнитель оформляет и выдает Заказчику 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направлении на проведение профессионального экзамена. Основанием оформления и выдачи вышеуказанного свидетельства является решение Совета по профессиональным квалификациям в строительстве по итогам прохождения соответствующим Соискателем профессионального экзамена; </w:t>
      </w:r>
    </w:p>
    <w:p w14:paraId="0EF5128F" w14:textId="760E454B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</w:t>
      </w:r>
      <w:r w:rsidRPr="008E1F69">
        <w:rPr>
          <w:rFonts w:ascii="Times New Roman" w:hAnsi="Times New Roman"/>
          <w:noProof/>
          <w:sz w:val="24"/>
          <w:szCs w:val="24"/>
        </w:rPr>
        <w:t>В случае получения соответствующим Соискателем неудовлетворительной оценки при прохождении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Соискателя, либо направляет заключение о прохождении профессионального экзамена по адресу Заказчика, указанному в направлении на проведение профессионального экзамена;</w:t>
      </w:r>
    </w:p>
    <w:p w14:paraId="6AD5B371" w14:textId="2DC38DD3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</w:t>
      </w:r>
      <w:r w:rsidRPr="008E1F69">
        <w:rPr>
          <w:rFonts w:ascii="Times New Roman" w:hAnsi="Times New Roman"/>
          <w:b/>
          <w:noProof/>
          <w:sz w:val="24"/>
          <w:szCs w:val="24"/>
        </w:rPr>
        <w:t>1.3.</w:t>
      </w:r>
      <w:r w:rsidRPr="008E1F6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  </w:t>
      </w:r>
      <w:r w:rsidRPr="008E1F69">
        <w:rPr>
          <w:rFonts w:ascii="Times New Roman" w:hAnsi="Times New Roman"/>
          <w:noProof/>
          <w:sz w:val="24"/>
          <w:szCs w:val="24"/>
        </w:rPr>
        <w:t>Услуги по настоящему Договору оказываются не ранее предоставления Соискателем и (или) Заказчиком документов, предусмотренных Постановлением правительства РФ от 16.11.2016 № 1204, в отношении соответствующих Соискателей и осуществления Заказчиком предоплаты согласно п. 3.2. настоящего Договора;</w:t>
      </w:r>
    </w:p>
    <w:p w14:paraId="2351D86F" w14:textId="33944306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</w:t>
      </w:r>
      <w:r w:rsidRPr="008E1F69">
        <w:rPr>
          <w:rFonts w:ascii="Times New Roman" w:hAnsi="Times New Roman"/>
          <w:b/>
          <w:noProof/>
          <w:sz w:val="24"/>
          <w:szCs w:val="24"/>
        </w:rPr>
        <w:t>1.4</w:t>
      </w:r>
      <w:r w:rsidRPr="008E1F69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 xml:space="preserve">     </w:t>
      </w:r>
      <w:r w:rsidRPr="008E1F69">
        <w:rPr>
          <w:rFonts w:ascii="Times New Roman" w:hAnsi="Times New Roman"/>
          <w:noProof/>
          <w:sz w:val="24"/>
          <w:szCs w:val="24"/>
        </w:rPr>
        <w:t xml:space="preserve">Место проведения профессионального экзамена Соискателей Заказчика: </w:t>
      </w:r>
    </w:p>
    <w:p w14:paraId="15E8E0D6" w14:textId="71CF4DFA" w:rsid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E1F69">
        <w:rPr>
          <w:rFonts w:ascii="Times New Roman" w:hAnsi="Times New Roman"/>
          <w:noProof/>
          <w:sz w:val="24"/>
          <w:szCs w:val="24"/>
        </w:rPr>
        <w:t>г. Хабаровск, пер. Спортивный, д. 4</w:t>
      </w:r>
      <w:r w:rsidR="00351315">
        <w:rPr>
          <w:rFonts w:ascii="Times New Roman" w:hAnsi="Times New Roman"/>
          <w:noProof/>
          <w:sz w:val="24"/>
          <w:szCs w:val="24"/>
        </w:rPr>
        <w:t>/2</w:t>
      </w:r>
      <w:r w:rsidRPr="008E1F69">
        <w:rPr>
          <w:rFonts w:ascii="Times New Roman" w:hAnsi="Times New Roman"/>
          <w:noProof/>
          <w:sz w:val="24"/>
          <w:szCs w:val="24"/>
        </w:rPr>
        <w:t>, оф. 208.</w:t>
      </w:r>
    </w:p>
    <w:p w14:paraId="6B5461D3" w14:textId="77777777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A048FF6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ПРАВА И ОБЯЗАННОСТИ СТОРОН</w:t>
      </w:r>
    </w:p>
    <w:p w14:paraId="4C13C315" w14:textId="77777777" w:rsidR="00C52CD4" w:rsidRPr="00495AB5" w:rsidRDefault="00C52CD4" w:rsidP="00C52CD4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2D2FD9FE" w14:textId="77777777" w:rsidR="00C52CD4" w:rsidRPr="00495AB5" w:rsidRDefault="00C52CD4" w:rsidP="00C52CD4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1FCAA531" w14:textId="77777777" w:rsidR="00C52CD4" w:rsidRPr="00495AB5" w:rsidRDefault="00C52CD4" w:rsidP="00C52CD4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обязан:</w:t>
      </w:r>
    </w:p>
    <w:p w14:paraId="3C2FF9F4" w14:textId="09F92F35" w:rsidR="00C52CD4" w:rsidRPr="00495AB5" w:rsidRDefault="008E1F69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52CD4" w:rsidRPr="00495AB5">
        <w:rPr>
          <w:rFonts w:ascii="Times New Roman" w:hAnsi="Times New Roman"/>
          <w:sz w:val="24"/>
          <w:szCs w:val="24"/>
        </w:rPr>
        <w:t xml:space="preserve">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Совета по профессиональным квалификациям </w:t>
      </w:r>
      <w:r w:rsidR="00067D03">
        <w:rPr>
          <w:rFonts w:ascii="Times New Roman" w:hAnsi="Times New Roman"/>
          <w:noProof/>
          <w:sz w:val="24"/>
          <w:szCs w:val="24"/>
        </w:rPr>
        <w:t>в строительстве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(далее– «</w:t>
      </w:r>
      <w:r w:rsidR="00067D03">
        <w:rPr>
          <w:rFonts w:ascii="Times New Roman" w:hAnsi="Times New Roman"/>
          <w:sz w:val="24"/>
          <w:szCs w:val="24"/>
        </w:rPr>
        <w:t>Совет</w:t>
      </w:r>
      <w:r w:rsidR="00C52CD4" w:rsidRPr="00495AB5">
        <w:rPr>
          <w:rFonts w:ascii="Times New Roman" w:hAnsi="Times New Roman"/>
          <w:noProof/>
          <w:sz w:val="24"/>
          <w:szCs w:val="24"/>
        </w:rPr>
        <w:t>»)</w:t>
      </w:r>
      <w:r w:rsidR="00C52CD4" w:rsidRPr="00495AB5">
        <w:rPr>
          <w:rFonts w:ascii="Times New Roman" w:hAnsi="Times New Roman"/>
          <w:sz w:val="24"/>
          <w:szCs w:val="24"/>
        </w:rPr>
        <w:t>;</w:t>
      </w:r>
    </w:p>
    <w:p w14:paraId="01053F06" w14:textId="2F9AF4DD" w:rsidR="008E1F69" w:rsidRPr="008E1F69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25BC9B82" w14:textId="77777777" w:rsidR="008E1F69" w:rsidRPr="004A1366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4FA68FC2" w14:textId="77777777" w:rsidR="008E1F69" w:rsidRPr="004A1366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43E5F4E5" w14:textId="77777777" w:rsidR="008E1F69" w:rsidRDefault="008E1F69" w:rsidP="00351315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1CD5D0FC" w14:textId="77777777" w:rsidR="008E1F69" w:rsidRPr="004A1366" w:rsidRDefault="008E1F69" w:rsidP="00351315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51BF1A94" w14:textId="763FF0FC" w:rsidR="008E1F69" w:rsidRPr="002A386C" w:rsidRDefault="008E1F69" w:rsidP="008E1F69">
      <w:pPr>
        <w:pStyle w:val="aa"/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2.2.1.</w:t>
      </w:r>
      <w:r>
        <w:rPr>
          <w:rFonts w:ascii="Times New Roman" w:hAnsi="Times New Roman"/>
          <w:sz w:val="24"/>
          <w:szCs w:val="24"/>
        </w:rPr>
        <w:t>6</w:t>
      </w:r>
      <w:r w:rsidRPr="002A386C">
        <w:rPr>
          <w:rFonts w:ascii="Times New Roman" w:hAnsi="Times New Roman"/>
          <w:sz w:val="24"/>
          <w:szCs w:val="24"/>
        </w:rPr>
        <w:t xml:space="preserve">.  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>Заказчиком в отношении соответствующего Соискателя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6B8119" w14:textId="77777777" w:rsidR="008E1F69" w:rsidRPr="004A1366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представить </w:t>
      </w:r>
      <w:r w:rsidRPr="002A386C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Акт об оказанных услугах, содержащий указания на реквизиты, предмет настоящего Договора, а также ссылку на номер и дату свидетельства о квалификации или заключения о прохожд</w:t>
      </w:r>
      <w:r>
        <w:rPr>
          <w:rFonts w:ascii="Times New Roman" w:hAnsi="Times New Roman"/>
          <w:sz w:val="24"/>
          <w:szCs w:val="24"/>
        </w:rPr>
        <w:t>ении профессионального экзамена;</w:t>
      </w:r>
    </w:p>
    <w:p w14:paraId="5644740C" w14:textId="77777777" w:rsidR="008E1F69" w:rsidRPr="00D03768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bookmarkStart w:id="0" w:name="_Hlk179885138"/>
      <w:r w:rsidRPr="00D03768"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1B24D3A4" w14:textId="77777777" w:rsidR="008E1F69" w:rsidRPr="00D03768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03768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ED807E7" w14:textId="6DE14DA1" w:rsidR="008E1F69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03768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 w:rsidRPr="00D03768">
        <w:rPr>
          <w:rFonts w:ascii="Times New Roman" w:hAnsi="Times New Roman"/>
          <w:noProof/>
          <w:sz w:val="24"/>
          <w:szCs w:val="24"/>
        </w:rPr>
        <w:t>Заказчику.</w:t>
      </w:r>
    </w:p>
    <w:p w14:paraId="776C03CF" w14:textId="77777777" w:rsidR="00C27D8D" w:rsidRPr="00D03768" w:rsidRDefault="00C27D8D" w:rsidP="00C27D8D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bookmarkEnd w:id="0"/>
    <w:p w14:paraId="0453D79E" w14:textId="77777777" w:rsidR="00C52CD4" w:rsidRPr="00495AB5" w:rsidRDefault="00C52CD4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вправе:</w:t>
      </w:r>
    </w:p>
    <w:p w14:paraId="1F838159" w14:textId="310EC08B" w:rsidR="00C52CD4" w:rsidRPr="00495AB5" w:rsidRDefault="00C27D8D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роводить независимую оценку квалификации только по тем квалификациям, </w:t>
      </w:r>
      <w:r w:rsidR="0077374B">
        <w:rPr>
          <w:rFonts w:ascii="Times New Roman" w:hAnsi="Times New Roman"/>
          <w:noProof/>
          <w:sz w:val="24"/>
          <w:szCs w:val="24"/>
        </w:rPr>
        <w:t>в отношении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которы</w:t>
      </w:r>
      <w:r w:rsidR="0077374B">
        <w:rPr>
          <w:rFonts w:ascii="Times New Roman" w:hAnsi="Times New Roman"/>
          <w:noProof/>
          <w:sz w:val="24"/>
          <w:szCs w:val="24"/>
        </w:rPr>
        <w:t xml:space="preserve">х он </w:t>
      </w:r>
      <w:r w:rsidR="0077374B" w:rsidRPr="00495AB5">
        <w:rPr>
          <w:rFonts w:ascii="Times New Roman" w:hAnsi="Times New Roman"/>
          <w:noProof/>
          <w:sz w:val="24"/>
          <w:szCs w:val="24"/>
        </w:rPr>
        <w:t>наделен</w:t>
      </w:r>
      <w:r w:rsidR="0077374B">
        <w:rPr>
          <w:rFonts w:ascii="Times New Roman" w:hAnsi="Times New Roman"/>
          <w:noProof/>
          <w:sz w:val="24"/>
          <w:szCs w:val="24"/>
        </w:rPr>
        <w:t xml:space="preserve"> </w:t>
      </w:r>
      <w:r w:rsidR="00067D03">
        <w:rPr>
          <w:rFonts w:ascii="Times New Roman" w:hAnsi="Times New Roman"/>
          <w:noProof/>
          <w:sz w:val="24"/>
          <w:szCs w:val="24"/>
        </w:rPr>
        <w:t xml:space="preserve">Советом </w:t>
      </w:r>
      <w:r w:rsidR="00C52CD4" w:rsidRPr="00495AB5">
        <w:rPr>
          <w:rFonts w:ascii="Times New Roman" w:hAnsi="Times New Roman"/>
          <w:noProof/>
          <w:sz w:val="24"/>
          <w:szCs w:val="24"/>
        </w:rPr>
        <w:t>полномочиями на проведение независимой оценки квалификации;</w:t>
      </w:r>
    </w:p>
    <w:p w14:paraId="72400FBE" w14:textId="2204D497" w:rsidR="00C27D8D" w:rsidRPr="007E4C50" w:rsidRDefault="00C27D8D" w:rsidP="00C27D8D">
      <w:pPr>
        <w:pStyle w:val="aa"/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63"/>
        <w:jc w:val="both"/>
        <w:rPr>
          <w:rFonts w:ascii="Times New Roman" w:hAnsi="Times New Roman"/>
          <w:noProof/>
          <w:sz w:val="24"/>
          <w:szCs w:val="24"/>
        </w:rPr>
      </w:pPr>
      <w:r w:rsidRPr="007E4C50">
        <w:rPr>
          <w:rFonts w:ascii="Times New Roman" w:hAnsi="Times New Roman"/>
          <w:noProof/>
          <w:sz w:val="24"/>
          <w:szCs w:val="24"/>
        </w:rPr>
        <w:t>Требовать от соответствующего Соискателя Заказчика соблюдение норм иправил безопасности при проведении профессионального экзамена, установленных требований к процедурам проведения профессионального экзамена;</w:t>
      </w:r>
    </w:p>
    <w:p w14:paraId="1EA8D7B3" w14:textId="77777777" w:rsidR="00C27D8D" w:rsidRPr="004A1366" w:rsidRDefault="00C27D8D" w:rsidP="00C27D8D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</w:t>
      </w:r>
      <w:r w:rsidRPr="004A1366">
        <w:rPr>
          <w:rFonts w:ascii="Times New Roman" w:hAnsi="Times New Roman"/>
          <w:noProof/>
          <w:sz w:val="24"/>
          <w:szCs w:val="24"/>
        </w:rPr>
        <w:lastRenderedPageBreak/>
        <w:t xml:space="preserve">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4E67A240" w14:textId="6D94C715" w:rsidR="00C27D8D" w:rsidRPr="007E4C50" w:rsidRDefault="00C27D8D" w:rsidP="00351315">
      <w:pPr>
        <w:pStyle w:val="aa"/>
        <w:widowControl w:val="0"/>
        <w:numPr>
          <w:ilvl w:val="3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7E4C50">
        <w:rPr>
          <w:rFonts w:ascii="Times New Roman" w:hAnsi="Times New Roman"/>
          <w:noProof/>
          <w:sz w:val="24"/>
          <w:szCs w:val="24"/>
        </w:rPr>
        <w:t xml:space="preserve">В случае неявки Соискателя на профессиональный экзамен в срок,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E4C50">
        <w:rPr>
          <w:rFonts w:ascii="Times New Roman" w:hAnsi="Times New Roman"/>
          <w:noProof/>
          <w:sz w:val="24"/>
          <w:szCs w:val="24"/>
        </w:rPr>
        <w:t>установленный настоящим Договором, запрашивать у Заказчика или соответствующего Соискателя, предоставление документов, подтверждающих уважительные причины неявки соответствующих Соискателей;</w:t>
      </w:r>
    </w:p>
    <w:p w14:paraId="78C8623D" w14:textId="77777777" w:rsidR="00C27D8D" w:rsidRPr="004A1366" w:rsidRDefault="00C27D8D" w:rsidP="0035131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3A6DBB11" w14:textId="55FA715D" w:rsidR="00C27D8D" w:rsidRDefault="00C27D8D" w:rsidP="0035131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620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</w:t>
      </w:r>
      <w:r>
        <w:rPr>
          <w:rFonts w:ascii="Times New Roman" w:hAnsi="Times New Roman"/>
          <w:sz w:val="24"/>
          <w:szCs w:val="24"/>
        </w:rPr>
        <w:t xml:space="preserve">я   </w:t>
      </w:r>
      <w:r w:rsidRPr="004A1366">
        <w:rPr>
          <w:rFonts w:ascii="Times New Roman" w:hAnsi="Times New Roman"/>
          <w:sz w:val="24"/>
          <w:szCs w:val="24"/>
        </w:rPr>
        <w:t>процедуры независимой оценки квалификации.</w:t>
      </w:r>
    </w:p>
    <w:p w14:paraId="03DBDDAC" w14:textId="77777777" w:rsidR="00C27D8D" w:rsidRPr="004A1366" w:rsidRDefault="00C27D8D" w:rsidP="00C27D8D">
      <w:pPr>
        <w:widowControl w:val="0"/>
        <w:tabs>
          <w:tab w:val="left" w:pos="1560"/>
        </w:tabs>
        <w:spacing w:before="120" w:after="0" w:line="240" w:lineRule="auto"/>
        <w:ind w:left="2268"/>
        <w:jc w:val="both"/>
        <w:rPr>
          <w:rFonts w:ascii="Times New Roman" w:hAnsi="Times New Roman"/>
          <w:noProof/>
          <w:sz w:val="24"/>
          <w:szCs w:val="24"/>
        </w:rPr>
      </w:pPr>
    </w:p>
    <w:p w14:paraId="36E885C7" w14:textId="453AA971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 xml:space="preserve">Права и обязанности </w:t>
      </w:r>
      <w:r w:rsidR="00CD0F2D">
        <w:rPr>
          <w:rFonts w:ascii="Times New Roman" w:hAnsi="Times New Roman"/>
          <w:b/>
          <w:sz w:val="24"/>
          <w:szCs w:val="24"/>
        </w:rPr>
        <w:t>Соискателя</w:t>
      </w:r>
      <w:r w:rsidRPr="00495AB5">
        <w:rPr>
          <w:rFonts w:ascii="Times New Roman" w:hAnsi="Times New Roman"/>
          <w:sz w:val="24"/>
          <w:szCs w:val="24"/>
        </w:rPr>
        <w:t>.</w:t>
      </w:r>
    </w:p>
    <w:p w14:paraId="1160FA83" w14:textId="02AA572D" w:rsidR="00C52CD4" w:rsidRPr="00495AB5" w:rsidRDefault="00CD0F2D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Соискатель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b/>
          <w:sz w:val="24"/>
          <w:szCs w:val="24"/>
        </w:rPr>
        <w:t>обязан</w:t>
      </w:r>
      <w:r w:rsidR="00686296">
        <w:rPr>
          <w:rFonts w:ascii="Times New Roman" w:hAnsi="Times New Roman"/>
          <w:b/>
          <w:sz w:val="24"/>
          <w:szCs w:val="24"/>
        </w:rPr>
        <w:t>:</w:t>
      </w:r>
    </w:p>
    <w:p w14:paraId="5077378D" w14:textId="41BC2A55" w:rsidR="00C52CD4" w:rsidRPr="00495AB5" w:rsidRDefault="00C27D8D" w:rsidP="00351315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</w:t>
      </w:r>
      <w:r w:rsidR="00C52CD4" w:rsidRPr="00495AB5">
        <w:rPr>
          <w:rFonts w:ascii="Times New Roman" w:hAnsi="Times New Roman"/>
          <w:noProof/>
          <w:sz w:val="24"/>
          <w:szCs w:val="24"/>
        </w:rPr>
        <w:t>редоставить ЦОК всю необходимую информацию и документы для прохождения процедуры независимой оценки квалификации.</w:t>
      </w:r>
    </w:p>
    <w:p w14:paraId="5E2F4AE4" w14:textId="77777777" w:rsidR="00C27D8D" w:rsidRPr="004A1366" w:rsidRDefault="00C27D8D" w:rsidP="00C27D8D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3A646F92" w14:textId="77777777" w:rsidR="00C27D8D" w:rsidRPr="004A1366" w:rsidRDefault="00C27D8D" w:rsidP="00C27D8D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0E0B36DF" w14:textId="77777777" w:rsidR="002A13F4" w:rsidRPr="004A1366" w:rsidRDefault="002A13F4" w:rsidP="00351315">
      <w:pPr>
        <w:pStyle w:val="aa"/>
        <w:widowControl w:val="0"/>
        <w:numPr>
          <w:ilvl w:val="3"/>
          <w:numId w:val="2"/>
        </w:numPr>
        <w:tabs>
          <w:tab w:val="left" w:pos="1134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7BA70B43" w14:textId="0C0B1F50" w:rsidR="00514687" w:rsidRDefault="002A13F4" w:rsidP="00351315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060A88FD" w14:textId="3917FA9B" w:rsidR="002A13F4" w:rsidRPr="002A13F4" w:rsidRDefault="002A13F4" w:rsidP="00351315">
      <w:pPr>
        <w:pStyle w:val="aa"/>
        <w:numPr>
          <w:ilvl w:val="3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A13F4">
        <w:rPr>
          <w:rFonts w:ascii="Times New Roman" w:hAnsi="Times New Roman"/>
          <w:sz w:val="24"/>
          <w:szCs w:val="24"/>
        </w:rPr>
        <w:t xml:space="preserve">Уведомить Исполнителя о невозможности присутствия соответствующего Соискателя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в отношении соответствующего Соискателя любым </w:t>
      </w:r>
      <w:r w:rsidR="00351315">
        <w:rPr>
          <w:rFonts w:ascii="Times New Roman" w:hAnsi="Times New Roman"/>
          <w:sz w:val="24"/>
          <w:szCs w:val="24"/>
        </w:rPr>
        <w:t>в письменном виде</w:t>
      </w:r>
      <w:r w:rsidRPr="002A13F4">
        <w:rPr>
          <w:rFonts w:ascii="Times New Roman" w:hAnsi="Times New Roman"/>
          <w:sz w:val="24"/>
          <w:szCs w:val="24"/>
        </w:rPr>
        <w:t xml:space="preserve">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14:paraId="52EC72B6" w14:textId="480A6618" w:rsidR="002A13F4" w:rsidRPr="00351315" w:rsidRDefault="002A13F4" w:rsidP="00351315">
      <w:pPr>
        <w:pStyle w:val="aa"/>
        <w:widowControl w:val="0"/>
        <w:numPr>
          <w:ilvl w:val="2"/>
          <w:numId w:val="13"/>
        </w:numPr>
        <w:tabs>
          <w:tab w:val="left" w:pos="1276"/>
        </w:tabs>
        <w:spacing w:before="120" w:after="0" w:line="240" w:lineRule="auto"/>
        <w:ind w:hanging="153"/>
        <w:jc w:val="both"/>
        <w:rPr>
          <w:rFonts w:ascii="Times New Roman" w:hAnsi="Times New Roman"/>
          <w:b/>
          <w:noProof/>
          <w:sz w:val="24"/>
          <w:szCs w:val="24"/>
        </w:rPr>
      </w:pPr>
      <w:r w:rsidRPr="00351315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351315">
        <w:rPr>
          <w:rFonts w:ascii="Times New Roman" w:hAnsi="Times New Roman"/>
          <w:noProof/>
          <w:sz w:val="24"/>
          <w:szCs w:val="24"/>
        </w:rPr>
        <w:t xml:space="preserve"> </w:t>
      </w:r>
      <w:r w:rsidRPr="00351315">
        <w:rPr>
          <w:rFonts w:ascii="Times New Roman" w:hAnsi="Times New Roman"/>
          <w:b/>
          <w:sz w:val="24"/>
          <w:szCs w:val="24"/>
        </w:rPr>
        <w:t>вправе:</w:t>
      </w:r>
    </w:p>
    <w:p w14:paraId="53F98190" w14:textId="26261E3C" w:rsidR="002A13F4" w:rsidRPr="00351315" w:rsidRDefault="002A13F4" w:rsidP="00351315">
      <w:pPr>
        <w:pStyle w:val="aa"/>
        <w:widowControl w:val="0"/>
        <w:numPr>
          <w:ilvl w:val="3"/>
          <w:numId w:val="13"/>
        </w:numPr>
        <w:tabs>
          <w:tab w:val="left" w:pos="1560"/>
        </w:tabs>
        <w:spacing w:before="120" w:after="0" w:line="240" w:lineRule="auto"/>
        <w:ind w:hanging="153"/>
        <w:jc w:val="both"/>
        <w:rPr>
          <w:rFonts w:ascii="Times New Roman" w:hAnsi="Times New Roman"/>
          <w:noProof/>
          <w:sz w:val="24"/>
          <w:szCs w:val="24"/>
        </w:rPr>
      </w:pPr>
      <w:r w:rsidRPr="00351315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25EC5C2A" w14:textId="3531A1EF" w:rsidR="002A13F4" w:rsidRPr="00351315" w:rsidRDefault="00351315" w:rsidP="00351315">
      <w:pPr>
        <w:pStyle w:val="aa"/>
        <w:widowControl w:val="0"/>
        <w:numPr>
          <w:ilvl w:val="3"/>
          <w:numId w:val="13"/>
        </w:numPr>
        <w:tabs>
          <w:tab w:val="left" w:pos="1560"/>
        </w:tabs>
        <w:spacing w:before="120" w:after="0" w:line="240" w:lineRule="auto"/>
        <w:ind w:hanging="153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A13F4" w:rsidRPr="00351315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77986B7B" w14:textId="2F0C5DAD" w:rsidR="002A13F4" w:rsidRPr="004A1366" w:rsidRDefault="002A13F4" w:rsidP="00351315">
      <w:pPr>
        <w:widowControl w:val="0"/>
        <w:numPr>
          <w:ilvl w:val="3"/>
          <w:numId w:val="13"/>
        </w:numPr>
        <w:tabs>
          <w:tab w:val="left" w:pos="1560"/>
        </w:tabs>
        <w:spacing w:before="120" w:after="0" w:line="240" w:lineRule="auto"/>
        <w:ind w:left="142" w:firstLine="425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2D603EAD" w14:textId="7C7AD29E" w:rsidR="002A13F4" w:rsidRDefault="002A13F4" w:rsidP="00351315">
      <w:pPr>
        <w:widowControl w:val="0"/>
        <w:numPr>
          <w:ilvl w:val="3"/>
          <w:numId w:val="13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2.2.1.</w:t>
      </w:r>
      <w:r>
        <w:rPr>
          <w:rFonts w:ascii="Times New Roman" w:hAnsi="Times New Roman"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2.1.1.7. настоящего Договора.</w:t>
      </w:r>
    </w:p>
    <w:p w14:paraId="0EEEF309" w14:textId="77777777" w:rsidR="002A13F4" w:rsidRPr="004A1366" w:rsidRDefault="002A13F4" w:rsidP="002A13F4">
      <w:pPr>
        <w:widowControl w:val="0"/>
        <w:tabs>
          <w:tab w:val="left" w:pos="1560"/>
        </w:tabs>
        <w:spacing w:before="120" w:after="0" w:line="240" w:lineRule="auto"/>
        <w:ind w:left="1134"/>
        <w:jc w:val="both"/>
        <w:rPr>
          <w:rFonts w:ascii="Times New Roman" w:hAnsi="Times New Roman"/>
          <w:noProof/>
          <w:sz w:val="24"/>
          <w:szCs w:val="24"/>
        </w:rPr>
      </w:pPr>
    </w:p>
    <w:p w14:paraId="57121CF9" w14:textId="38EE6508" w:rsidR="002A13F4" w:rsidRPr="002A13F4" w:rsidRDefault="002A13F4" w:rsidP="00351315">
      <w:pPr>
        <w:pStyle w:val="aa"/>
        <w:widowControl w:val="0"/>
        <w:numPr>
          <w:ilvl w:val="0"/>
          <w:numId w:val="13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2A13F4">
        <w:rPr>
          <w:rFonts w:ascii="Times New Roman" w:hAnsi="Times New Roman"/>
          <w:b/>
          <w:noProof/>
          <w:sz w:val="24"/>
          <w:szCs w:val="24"/>
        </w:rPr>
        <w:t>СТОИМОСТЬ УСЛУГ, СРОКИ И ПОРЯДОК ОПЛАТЫ</w:t>
      </w:r>
    </w:p>
    <w:p w14:paraId="4D63BBE2" w14:textId="77777777" w:rsidR="00721FDE" w:rsidRPr="00540F8F" w:rsidRDefault="00721FDE" w:rsidP="00721FDE">
      <w:pPr>
        <w:widowControl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7E00382A" w14:textId="35A45463" w:rsidR="00351315" w:rsidRPr="00BE4AA3" w:rsidRDefault="00351315" w:rsidP="00351315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Hlk193279675"/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24.000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69778CC1" w14:textId="7D51733D" w:rsidR="00351315" w:rsidRPr="00BE4AA3" w:rsidRDefault="00351315" w:rsidP="00351315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рублей 00 копеек, НДС не облагается; </w:t>
      </w:r>
    </w:p>
    <w:p w14:paraId="2A5FBEBA" w14:textId="77777777" w:rsidR="00351315" w:rsidRPr="00BE4AA3" w:rsidRDefault="00351315" w:rsidP="00351315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3624ADA7" w14:textId="77777777" w:rsidR="00351315" w:rsidRPr="00BE4AA3" w:rsidRDefault="00351315" w:rsidP="00351315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3826AF78" w14:textId="77777777" w:rsidR="00351315" w:rsidRPr="00BE4AA3" w:rsidRDefault="00351315" w:rsidP="00351315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3F26533A" w14:textId="77777777" w:rsidR="00351315" w:rsidRPr="00BE4AA3" w:rsidRDefault="00351315" w:rsidP="00351315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bookmarkEnd w:id="1"/>
    <w:p w14:paraId="37224184" w14:textId="77777777" w:rsidR="00C52CD4" w:rsidRPr="00495AB5" w:rsidRDefault="00C52CD4" w:rsidP="00C52CD4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746E9542" w14:textId="4BA55A3B" w:rsidR="002A13F4" w:rsidRPr="00C13278" w:rsidRDefault="002A13F4" w:rsidP="00351315">
      <w:pPr>
        <w:pStyle w:val="aa"/>
        <w:widowControl w:val="0"/>
        <w:numPr>
          <w:ilvl w:val="0"/>
          <w:numId w:val="13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3278">
        <w:rPr>
          <w:rFonts w:ascii="Times New Roman" w:hAnsi="Times New Roman"/>
          <w:b/>
          <w:sz w:val="24"/>
          <w:szCs w:val="24"/>
        </w:rPr>
        <w:t>ПОРЯДОК СДАЧИ - ПРИЕМКИ УСЛУГ</w:t>
      </w:r>
    </w:p>
    <w:p w14:paraId="5FD0CECC" w14:textId="77777777" w:rsidR="00C52CD4" w:rsidRPr="00495AB5" w:rsidRDefault="00C52CD4" w:rsidP="00C52CD4">
      <w:pPr>
        <w:widowControl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5BA301E3" w14:textId="77777777" w:rsidR="00C13278" w:rsidRPr="004A1366" w:rsidRDefault="00C13278" w:rsidP="00351315">
      <w:pPr>
        <w:widowControl w:val="0"/>
        <w:numPr>
          <w:ilvl w:val="1"/>
          <w:numId w:val="14"/>
        </w:numPr>
        <w:spacing w:before="120" w:after="0" w:line="240" w:lineRule="auto"/>
        <w:ind w:left="0" w:firstLine="851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78C56E1" w14:textId="77777777" w:rsidR="00C13278" w:rsidRPr="004A1366" w:rsidRDefault="00C13278" w:rsidP="00351315">
      <w:pPr>
        <w:pStyle w:val="aa"/>
        <w:widowControl w:val="0"/>
        <w:numPr>
          <w:ilvl w:val="1"/>
          <w:numId w:val="14"/>
        </w:numPr>
        <w:tabs>
          <w:tab w:val="left" w:pos="851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>
        <w:rPr>
          <w:rFonts w:ascii="Times New Roman" w:hAnsi="Times New Roman" w:cs="Times New Roman"/>
          <w:i/>
          <w:noProof/>
          <w:sz w:val="24"/>
          <w:szCs w:val="24"/>
        </w:rPr>
        <w:t>т по организации строительства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7 уровн</w:t>
      </w:r>
      <w:r>
        <w:rPr>
          <w:rFonts w:ascii="Times New Roman" w:hAnsi="Times New Roman" w:cs="Times New Roman"/>
          <w:i/>
          <w:noProof/>
          <w:sz w:val="24"/>
          <w:szCs w:val="24"/>
        </w:rPr>
        <w:t>ень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DEDC16A" w14:textId="12DEF858" w:rsidR="00C13278" w:rsidRDefault="00C13278" w:rsidP="00351315">
      <w:pPr>
        <w:widowControl w:val="0"/>
        <w:numPr>
          <w:ilvl w:val="1"/>
          <w:numId w:val="14"/>
        </w:numPr>
        <w:tabs>
          <w:tab w:val="left" w:pos="426"/>
        </w:tabs>
        <w:spacing w:before="120" w:after="0" w:line="240" w:lineRule="auto"/>
        <w:ind w:left="0" w:firstLine="851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0EEA0710" w14:textId="77777777" w:rsidR="00C13278" w:rsidRDefault="00C13278" w:rsidP="00C13278">
      <w:pPr>
        <w:widowControl w:val="0"/>
        <w:tabs>
          <w:tab w:val="left" w:pos="426"/>
        </w:tabs>
        <w:spacing w:before="120" w:after="0" w:line="240" w:lineRule="auto"/>
        <w:ind w:left="851"/>
        <w:jc w:val="both"/>
        <w:rPr>
          <w:rFonts w:ascii="Times New Roman" w:hAnsi="Times New Roman"/>
          <w:noProof/>
          <w:sz w:val="24"/>
          <w:szCs w:val="24"/>
        </w:rPr>
      </w:pPr>
    </w:p>
    <w:p w14:paraId="4A79D1B0" w14:textId="32A4A821" w:rsidR="00C13278" w:rsidRDefault="00C13278" w:rsidP="00351315">
      <w:pPr>
        <w:widowControl w:val="0"/>
        <w:numPr>
          <w:ilvl w:val="0"/>
          <w:numId w:val="14"/>
        </w:numPr>
        <w:tabs>
          <w:tab w:val="left" w:pos="720"/>
        </w:tabs>
        <w:spacing w:before="120" w:after="0" w:line="240" w:lineRule="auto"/>
        <w:ind w:firstLine="273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3E6E17CB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0938BD5" w14:textId="77777777" w:rsidR="00C13278" w:rsidRPr="004A1366" w:rsidRDefault="00C13278" w:rsidP="00351315">
      <w:pPr>
        <w:widowControl w:val="0"/>
        <w:numPr>
          <w:ilvl w:val="1"/>
          <w:numId w:val="14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14:paraId="57682FFC" w14:textId="77777777" w:rsidR="00C13278" w:rsidRDefault="00C13278" w:rsidP="00351315">
      <w:pPr>
        <w:widowControl w:val="0"/>
        <w:numPr>
          <w:ilvl w:val="1"/>
          <w:numId w:val="14"/>
        </w:numPr>
        <w:tabs>
          <w:tab w:val="left" w:pos="567"/>
        </w:tabs>
        <w:spacing w:before="120" w:after="0" w:line="240" w:lineRule="auto"/>
        <w:ind w:hanging="11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случае, если соответствующий экзамен не состоится по указанным ниже </w:t>
      </w:r>
      <w:r>
        <w:rPr>
          <w:rFonts w:ascii="Times New Roman" w:hAnsi="Times New Roman"/>
          <w:noProof/>
          <w:sz w:val="24"/>
          <w:szCs w:val="24"/>
        </w:rPr>
        <w:lastRenderedPageBreak/>
        <w:t>причинам:</w:t>
      </w:r>
    </w:p>
    <w:p w14:paraId="5305CCEF" w14:textId="77777777" w:rsidR="00C13278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по вине Заказачика и (или) Соискателя;</w:t>
      </w:r>
    </w:p>
    <w:p w14:paraId="2093C65E" w14:textId="77777777" w:rsidR="00C13278" w:rsidRDefault="00C13278" w:rsidP="00C13278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Pr="00425ED7">
        <w:rPr>
          <w:rFonts w:ascii="Times New Roman" w:hAnsi="Times New Roman"/>
          <w:noProof/>
          <w:sz w:val="24"/>
          <w:szCs w:val="24"/>
        </w:rPr>
        <w:t>пунктом 2.</w:t>
      </w:r>
      <w:r>
        <w:rPr>
          <w:rFonts w:ascii="Times New Roman" w:hAnsi="Times New Roman"/>
          <w:noProof/>
          <w:sz w:val="24"/>
          <w:szCs w:val="24"/>
        </w:rPr>
        <w:t>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>
        <w:rPr>
          <w:rFonts w:ascii="Times New Roman" w:hAnsi="Times New Roman"/>
          <w:noProof/>
          <w:sz w:val="24"/>
          <w:szCs w:val="24"/>
        </w:rPr>
        <w:t>2.2.1.6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 и  (или) в отношении которых экзамен не состоялся по вине Заказчика и (или) Соискателя, Исполнителем не производится и удерживается в качестве штрафа;</w:t>
      </w:r>
    </w:p>
    <w:p w14:paraId="602DB9F2" w14:textId="338D8511" w:rsidR="00C13278" w:rsidRPr="004A1366" w:rsidRDefault="00C13278" w:rsidP="00351315">
      <w:pPr>
        <w:widowControl w:val="0"/>
        <w:numPr>
          <w:ilvl w:val="1"/>
          <w:numId w:val="14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 xml:space="preserve">несет ответственность за нарушение порядка и сроков проведения профессионального экзамена. В случае,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Pr="004E5D41">
        <w:rPr>
          <w:rFonts w:ascii="Times New Roman" w:hAnsi="Times New Roman"/>
          <w:sz w:val="24"/>
          <w:szCs w:val="24"/>
        </w:rPr>
        <w:t>п. 1.1.</w:t>
      </w:r>
      <w:r>
        <w:rPr>
          <w:rFonts w:ascii="Times New Roman" w:hAnsi="Times New Roman"/>
          <w:sz w:val="24"/>
          <w:szCs w:val="24"/>
        </w:rPr>
        <w:t xml:space="preserve"> Договора, денежная сумма</w:t>
      </w:r>
      <w:r w:rsidR="0035131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полученная по настоящему Договору, подлежит возврату;</w:t>
      </w:r>
    </w:p>
    <w:p w14:paraId="554362C9" w14:textId="77777777" w:rsidR="00C13278" w:rsidRPr="004A1366" w:rsidRDefault="00C13278" w:rsidP="00351315">
      <w:pPr>
        <w:widowControl w:val="0"/>
        <w:numPr>
          <w:ilvl w:val="1"/>
          <w:numId w:val="14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1531AC1D" w14:textId="77777777" w:rsidR="00C13278" w:rsidRPr="004A1366" w:rsidRDefault="00C13278" w:rsidP="00351315">
      <w:pPr>
        <w:widowControl w:val="0"/>
        <w:numPr>
          <w:ilvl w:val="1"/>
          <w:numId w:val="14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055F6F3D" w14:textId="77777777" w:rsidR="00C13278" w:rsidRDefault="00C13278" w:rsidP="00351315">
      <w:pPr>
        <w:widowControl w:val="0"/>
        <w:numPr>
          <w:ilvl w:val="0"/>
          <w:numId w:val="14"/>
        </w:numPr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1BBD558C" w14:textId="77777777" w:rsidR="00721FDE" w:rsidRPr="00495AB5" w:rsidRDefault="00721FDE" w:rsidP="00721FDE">
      <w:pPr>
        <w:widowControl w:val="0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4D1315F3" w14:textId="77777777" w:rsidR="00C13278" w:rsidRPr="004A1366" w:rsidRDefault="00C52CD4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5B68A6">
        <w:rPr>
          <w:rFonts w:ascii="Times New Roman" w:hAnsi="Times New Roman"/>
          <w:b/>
          <w:noProof/>
          <w:sz w:val="24"/>
          <w:szCs w:val="24"/>
        </w:rPr>
        <w:t>6.1.</w:t>
      </w:r>
      <w:r w:rsidR="00721FDE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13278"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C13278">
        <w:rPr>
          <w:rFonts w:ascii="Times New Roman" w:hAnsi="Times New Roman"/>
          <w:sz w:val="24"/>
          <w:szCs w:val="24"/>
        </w:rPr>
        <w:t xml:space="preserve"> Сторонами</w:t>
      </w:r>
      <w:r w:rsidR="00C13278" w:rsidRPr="004A1366">
        <w:rPr>
          <w:rFonts w:ascii="Times New Roman" w:hAnsi="Times New Roman"/>
          <w:sz w:val="24"/>
          <w:szCs w:val="24"/>
        </w:rPr>
        <w:t xml:space="preserve"> обяз</w:t>
      </w:r>
      <w:r w:rsidR="00C13278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703DE470" w14:textId="6BE5FDF7" w:rsidR="00C13278" w:rsidRPr="00C13278" w:rsidRDefault="00C13278" w:rsidP="00C13278">
      <w:pPr>
        <w:pStyle w:val="aa"/>
        <w:widowControl w:val="0"/>
        <w:numPr>
          <w:ilvl w:val="1"/>
          <w:numId w:val="12"/>
        </w:numPr>
        <w:tabs>
          <w:tab w:val="left" w:pos="1134"/>
        </w:tabs>
        <w:spacing w:before="120" w:after="0" w:line="240" w:lineRule="auto"/>
        <w:ind w:firstLine="113"/>
        <w:jc w:val="both"/>
        <w:rPr>
          <w:rFonts w:ascii="Times New Roman" w:hAnsi="Times New Roman"/>
          <w:noProof/>
          <w:sz w:val="24"/>
          <w:szCs w:val="24"/>
        </w:rPr>
      </w:pPr>
      <w:r w:rsidRPr="00C13278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171A2BD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4F7CDE7D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0470333C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бытков;</w:t>
      </w:r>
    </w:p>
    <w:p w14:paraId="5F6A45C2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0B030FD4" w14:textId="77777777" w:rsidR="00C13278" w:rsidRPr="004A1366" w:rsidRDefault="00C13278" w:rsidP="00C13278">
      <w:pPr>
        <w:pStyle w:val="aa"/>
        <w:widowControl w:val="0"/>
        <w:numPr>
          <w:ilvl w:val="1"/>
          <w:numId w:val="11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</w:t>
      </w:r>
      <w:r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0F82DE28" w14:textId="77777777" w:rsidR="00C13278" w:rsidRPr="004A1366" w:rsidRDefault="00C13278" w:rsidP="00C13278">
      <w:pPr>
        <w:widowControl w:val="0"/>
        <w:numPr>
          <w:ilvl w:val="1"/>
          <w:numId w:val="11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713C4048" w14:textId="2A916978" w:rsidR="00C52CD4" w:rsidRPr="00495AB5" w:rsidRDefault="00C52CD4" w:rsidP="00C132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4E0F02D5" w14:textId="77777777" w:rsidR="00C13278" w:rsidRDefault="00C13278" w:rsidP="00C13278">
      <w:pPr>
        <w:widowControl w:val="0"/>
        <w:numPr>
          <w:ilvl w:val="0"/>
          <w:numId w:val="11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68E67A5D" w14:textId="5C5DECE8" w:rsidR="00C13278" w:rsidRPr="00C13278" w:rsidRDefault="00C13278" w:rsidP="00D77D61">
      <w:pPr>
        <w:widowControl w:val="0"/>
        <w:spacing w:before="120"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D77D61">
        <w:rPr>
          <w:rFonts w:ascii="Times New Roman" w:hAnsi="Times New Roman"/>
          <w:b/>
          <w:bCs/>
          <w:noProof/>
          <w:sz w:val="24"/>
          <w:szCs w:val="24"/>
        </w:rPr>
        <w:t>7.1</w:t>
      </w:r>
      <w:r>
        <w:rPr>
          <w:rFonts w:ascii="Times New Roman" w:hAnsi="Times New Roman"/>
          <w:noProof/>
          <w:sz w:val="24"/>
          <w:szCs w:val="24"/>
        </w:rPr>
        <w:t>.</w:t>
      </w:r>
      <w:r w:rsidR="00D77D61">
        <w:rPr>
          <w:rFonts w:ascii="Times New Roman" w:hAnsi="Times New Roman"/>
          <w:noProof/>
          <w:sz w:val="24"/>
          <w:szCs w:val="24"/>
        </w:rPr>
        <w:t xml:space="preserve"> </w:t>
      </w:r>
      <w:r w:rsidRPr="00C13278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наличии подписи уполномоченных лиц;</w:t>
      </w:r>
    </w:p>
    <w:p w14:paraId="6CF134A6" w14:textId="77777777" w:rsidR="00C13278" w:rsidRPr="00C13278" w:rsidRDefault="00C13278" w:rsidP="00D77D61">
      <w:pPr>
        <w:widowControl w:val="0"/>
        <w:spacing w:before="120"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C13278">
        <w:rPr>
          <w:rFonts w:ascii="Times New Roman" w:hAnsi="Times New Roman"/>
          <w:b/>
          <w:noProof/>
          <w:sz w:val="24"/>
          <w:szCs w:val="24"/>
        </w:rPr>
        <w:t>7.2.</w:t>
      </w:r>
      <w:r w:rsidRPr="00C13278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C13278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C13278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</w:t>
      </w:r>
      <w:r w:rsidRPr="00C13278">
        <w:rPr>
          <w:rFonts w:ascii="Times New Roman" w:hAnsi="Times New Roman"/>
          <w:noProof/>
          <w:sz w:val="24"/>
          <w:szCs w:val="24"/>
        </w:rPr>
        <w:lastRenderedPageBreak/>
        <w:t xml:space="preserve">Исполнителя  в сети «Интернет» </w:t>
      </w:r>
      <w:hyperlink r:id="rId11" w:history="1"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C13278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1C46B43F" w14:textId="77777777" w:rsidR="00C52CD4" w:rsidRPr="00495AB5" w:rsidRDefault="00C52CD4" w:rsidP="00C52CD4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F7D90AE" w14:textId="40E29487" w:rsidR="00C52CD4" w:rsidRDefault="00C52CD4" w:rsidP="00C52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38AFCD29" w14:textId="77777777" w:rsidR="00D77D61" w:rsidRPr="00495AB5" w:rsidRDefault="00D77D61" w:rsidP="00D77D61">
      <w:pPr>
        <w:widowControl w:val="0"/>
        <w:numPr>
          <w:ilvl w:val="0"/>
          <w:numId w:val="11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13622EF3" w14:textId="77777777" w:rsidR="00D77D61" w:rsidRPr="00495AB5" w:rsidRDefault="00D77D61" w:rsidP="00C52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644"/>
        <w:gridCol w:w="5245"/>
      </w:tblGrid>
      <w:tr w:rsidR="00C52CD4" w:rsidRPr="00495AB5" w14:paraId="2D83E5F8" w14:textId="77777777" w:rsidTr="00BC2B96">
        <w:trPr>
          <w:trHeight w:val="3216"/>
        </w:trPr>
        <w:tc>
          <w:tcPr>
            <w:tcW w:w="4644" w:type="dxa"/>
          </w:tcPr>
          <w:p w14:paraId="6471AC07" w14:textId="77777777" w:rsidR="004C6333" w:rsidRPr="00067E75" w:rsidRDefault="004C6333" w:rsidP="004C633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77E17902" w14:textId="77777777" w:rsidR="004C6333" w:rsidRPr="00067E75" w:rsidRDefault="004C6333" w:rsidP="004C6333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Общество с ограниченной ответственностью «ЦОК «СТРОЙПРОФ»</w:t>
            </w:r>
          </w:p>
          <w:p w14:paraId="1FEC3438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39C10CD" w14:textId="7725E52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3513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4/2</w:t>
            </w:r>
            <w:bookmarkStart w:id="2" w:name="_GoBack"/>
            <w:bookmarkEnd w:id="2"/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553D54C0" w14:textId="77777777" w:rsidR="004C6333" w:rsidRPr="00067E75" w:rsidRDefault="004C6333" w:rsidP="004C633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2CE92025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0682EF7B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6829F276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2C477C39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4D756B00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2C96C61A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Контактный телефон: +7 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914 190 55 11</w:t>
            </w:r>
          </w:p>
          <w:p w14:paraId="2F3AAAE3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12" w:history="1">
              <w:r w:rsidRPr="00067E75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5E1E2251" w14:textId="0776679D" w:rsidR="00C52CD4" w:rsidRPr="00495AB5" w:rsidRDefault="00C52CD4" w:rsidP="002646A0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1764D4" w14:textId="77777777" w:rsidR="00C52CD4" w:rsidRPr="00495AB5" w:rsidRDefault="00C52CD4" w:rsidP="00CF5A12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C61542A" w14:textId="4524AB50" w:rsidR="00A4247B" w:rsidRDefault="00CB3721" w:rsidP="00A4247B">
      <w:pPr>
        <w:widowControl w:val="0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CB3721">
        <w:rPr>
          <w:rFonts w:ascii="Times New Roman" w:hAnsi="Times New Roman"/>
          <w:sz w:val="24"/>
          <w:szCs w:val="24"/>
        </w:rPr>
        <w:t xml:space="preserve"> </w:t>
      </w:r>
      <w:r w:rsidR="00C631DC">
        <w:rPr>
          <w:rFonts w:ascii="Times New Roman" w:hAnsi="Times New Roman"/>
          <w:sz w:val="24"/>
          <w:szCs w:val="24"/>
        </w:rPr>
        <w:t>Директор</w:t>
      </w:r>
      <w:r w:rsidR="00A4247B">
        <w:rPr>
          <w:rFonts w:ascii="Times New Roman" w:hAnsi="Times New Roman"/>
          <w:sz w:val="24"/>
          <w:szCs w:val="24"/>
        </w:rPr>
        <w:t xml:space="preserve"> – </w:t>
      </w:r>
      <w:r w:rsidR="00C631DC">
        <w:rPr>
          <w:rFonts w:ascii="Times New Roman" w:hAnsi="Times New Roman"/>
          <w:sz w:val="24"/>
          <w:szCs w:val="24"/>
        </w:rPr>
        <w:t>Дианова С.В.</w:t>
      </w:r>
      <w:r w:rsidR="00A4247B">
        <w:rPr>
          <w:rFonts w:ascii="Times New Roman" w:hAnsi="Times New Roman"/>
          <w:sz w:val="24"/>
          <w:szCs w:val="24"/>
        </w:rPr>
        <w:tab/>
      </w:r>
    </w:p>
    <w:p w14:paraId="37AEBA89" w14:textId="33025AC7" w:rsidR="00C62964" w:rsidRDefault="00C62964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D9DB8B" w14:textId="77777777" w:rsidR="001F0F9A" w:rsidRDefault="001F0F9A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CFC4A1" w14:textId="31043F66" w:rsidR="00724D8E" w:rsidRDefault="00C62964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/</w:t>
      </w:r>
      <w:r w:rsidR="001F0F9A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/</w:t>
      </w:r>
      <w:r w:rsidR="00CB3721" w:rsidRPr="00CB3721">
        <w:rPr>
          <w:rFonts w:ascii="Times New Roman" w:hAnsi="Times New Roman"/>
          <w:sz w:val="24"/>
          <w:szCs w:val="24"/>
        </w:rPr>
        <w:tab/>
      </w:r>
    </w:p>
    <w:p w14:paraId="06B72F01" w14:textId="1EEB2BE1" w:rsidR="00151500" w:rsidRDefault="00151500" w:rsidP="00933777">
      <w:pPr>
        <w:rPr>
          <w:rFonts w:ascii="Times New Roman" w:hAnsi="Times New Roman"/>
          <w:sz w:val="24"/>
          <w:szCs w:val="24"/>
        </w:rPr>
      </w:pPr>
    </w:p>
    <w:sectPr w:rsidR="00151500" w:rsidSect="00FB6183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31D44" w14:textId="77777777" w:rsidR="00AB26EC" w:rsidRDefault="00AB26EC" w:rsidP="00C52CD4">
      <w:pPr>
        <w:spacing w:after="0" w:line="240" w:lineRule="auto"/>
      </w:pPr>
      <w:r>
        <w:separator/>
      </w:r>
    </w:p>
  </w:endnote>
  <w:endnote w:type="continuationSeparator" w:id="0">
    <w:p w14:paraId="67358179" w14:textId="77777777" w:rsidR="00AB26EC" w:rsidRDefault="00AB26EC" w:rsidP="00C5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3DEE9" w14:textId="77777777" w:rsidR="00AB26EC" w:rsidRDefault="00AB26EC" w:rsidP="00C52CD4">
      <w:pPr>
        <w:spacing w:after="0" w:line="240" w:lineRule="auto"/>
      </w:pPr>
      <w:r>
        <w:separator/>
      </w:r>
    </w:p>
  </w:footnote>
  <w:footnote w:type="continuationSeparator" w:id="0">
    <w:p w14:paraId="21F1696D" w14:textId="77777777" w:rsidR="00AB26EC" w:rsidRDefault="00AB26EC" w:rsidP="00C52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5748F184"/>
    <w:lvl w:ilvl="0">
      <w:start w:val="2"/>
      <w:numFmt w:val="decimal"/>
      <w:lvlText w:val="%1."/>
      <w:lvlJc w:val="left"/>
      <w:pPr>
        <w:ind w:left="186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DEE626D"/>
    <w:multiLevelType w:val="multilevel"/>
    <w:tmpl w:val="7788403A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622731"/>
    <w:multiLevelType w:val="multilevel"/>
    <w:tmpl w:val="672C8DD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392BC2"/>
    <w:multiLevelType w:val="multilevel"/>
    <w:tmpl w:val="EB2EC8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4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5" w15:restartNumberingAfterBreak="0">
    <w:nsid w:val="25247C48"/>
    <w:multiLevelType w:val="multilevel"/>
    <w:tmpl w:val="BC9EB2C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8" w15:restartNumberingAfterBreak="0">
    <w:nsid w:val="44315B28"/>
    <w:multiLevelType w:val="multilevel"/>
    <w:tmpl w:val="A628F6F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9" w15:restartNumberingAfterBreak="0">
    <w:nsid w:val="462E0948"/>
    <w:multiLevelType w:val="multilevel"/>
    <w:tmpl w:val="1AF0B4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10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1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354667"/>
    <w:multiLevelType w:val="multilevel"/>
    <w:tmpl w:val="9BEAD47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98" w:hanging="720"/>
      </w:pPr>
      <w:rPr>
        <w:rFonts w:hint="default"/>
        <w:b/>
        <w:bCs/>
      </w:rPr>
    </w:lvl>
    <w:lvl w:ilvl="2">
      <w:start w:val="3"/>
      <w:numFmt w:val="decimal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13" w15:restartNumberingAfterBreak="0">
    <w:nsid w:val="714C2E94"/>
    <w:multiLevelType w:val="multilevel"/>
    <w:tmpl w:val="5936C9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9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9"/>
  </w:num>
  <w:num w:numId="10">
    <w:abstractNumId w:val="3"/>
  </w:num>
  <w:num w:numId="11">
    <w:abstractNumId w:val="6"/>
  </w:num>
  <w:num w:numId="12">
    <w:abstractNumId w:val="1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12"/>
    <w:rsid w:val="00003D6A"/>
    <w:rsid w:val="00005FDE"/>
    <w:rsid w:val="000077C1"/>
    <w:rsid w:val="00024735"/>
    <w:rsid w:val="00026382"/>
    <w:rsid w:val="000453F2"/>
    <w:rsid w:val="000503C3"/>
    <w:rsid w:val="00064CFC"/>
    <w:rsid w:val="00067D03"/>
    <w:rsid w:val="000A4836"/>
    <w:rsid w:val="000B1FD4"/>
    <w:rsid w:val="000C21B8"/>
    <w:rsid w:val="000D66A5"/>
    <w:rsid w:val="000D79CF"/>
    <w:rsid w:val="000E0A67"/>
    <w:rsid w:val="00100FF4"/>
    <w:rsid w:val="00107245"/>
    <w:rsid w:val="00135AFE"/>
    <w:rsid w:val="00136E38"/>
    <w:rsid w:val="00151500"/>
    <w:rsid w:val="001605E7"/>
    <w:rsid w:val="001768DD"/>
    <w:rsid w:val="0019576C"/>
    <w:rsid w:val="001C4264"/>
    <w:rsid w:val="001D3751"/>
    <w:rsid w:val="001E035F"/>
    <w:rsid w:val="001E46D7"/>
    <w:rsid w:val="001F0F9A"/>
    <w:rsid w:val="00203829"/>
    <w:rsid w:val="00216A54"/>
    <w:rsid w:val="00233FA9"/>
    <w:rsid w:val="00237EAD"/>
    <w:rsid w:val="00247FD2"/>
    <w:rsid w:val="00250DB0"/>
    <w:rsid w:val="002646A0"/>
    <w:rsid w:val="0027196D"/>
    <w:rsid w:val="00273C98"/>
    <w:rsid w:val="002A13F4"/>
    <w:rsid w:val="002A5F7F"/>
    <w:rsid w:val="002C15DB"/>
    <w:rsid w:val="002C3E72"/>
    <w:rsid w:val="002E188A"/>
    <w:rsid w:val="00311F09"/>
    <w:rsid w:val="00351315"/>
    <w:rsid w:val="00361B27"/>
    <w:rsid w:val="003739E1"/>
    <w:rsid w:val="003A652D"/>
    <w:rsid w:val="003C1954"/>
    <w:rsid w:val="003C5DF4"/>
    <w:rsid w:val="003C7FDF"/>
    <w:rsid w:val="003D740E"/>
    <w:rsid w:val="003E526B"/>
    <w:rsid w:val="003E5CEA"/>
    <w:rsid w:val="003F5CD1"/>
    <w:rsid w:val="0041224C"/>
    <w:rsid w:val="00443BD4"/>
    <w:rsid w:val="00453CFB"/>
    <w:rsid w:val="004614E7"/>
    <w:rsid w:val="004659BB"/>
    <w:rsid w:val="00474A77"/>
    <w:rsid w:val="00495AB5"/>
    <w:rsid w:val="004B14D7"/>
    <w:rsid w:val="004C6333"/>
    <w:rsid w:val="004C7A74"/>
    <w:rsid w:val="004D5AA3"/>
    <w:rsid w:val="004F133C"/>
    <w:rsid w:val="00513A70"/>
    <w:rsid w:val="00514687"/>
    <w:rsid w:val="00535BD5"/>
    <w:rsid w:val="00540F8F"/>
    <w:rsid w:val="0055339C"/>
    <w:rsid w:val="00563AC7"/>
    <w:rsid w:val="005641F5"/>
    <w:rsid w:val="0056786F"/>
    <w:rsid w:val="00571467"/>
    <w:rsid w:val="00584ECF"/>
    <w:rsid w:val="005A1E3B"/>
    <w:rsid w:val="005B68A6"/>
    <w:rsid w:val="005C738C"/>
    <w:rsid w:val="005D0AEB"/>
    <w:rsid w:val="005E191D"/>
    <w:rsid w:val="0061690F"/>
    <w:rsid w:val="00637FD8"/>
    <w:rsid w:val="006478BC"/>
    <w:rsid w:val="00664D09"/>
    <w:rsid w:val="00681685"/>
    <w:rsid w:val="00686296"/>
    <w:rsid w:val="00701C63"/>
    <w:rsid w:val="00721FDE"/>
    <w:rsid w:val="00724D8E"/>
    <w:rsid w:val="0077374B"/>
    <w:rsid w:val="007A1EE1"/>
    <w:rsid w:val="007B09AD"/>
    <w:rsid w:val="007B7AE8"/>
    <w:rsid w:val="007C53D5"/>
    <w:rsid w:val="007D1CF9"/>
    <w:rsid w:val="007D47C9"/>
    <w:rsid w:val="007F27C7"/>
    <w:rsid w:val="00833BA2"/>
    <w:rsid w:val="0084679C"/>
    <w:rsid w:val="008728F2"/>
    <w:rsid w:val="00873E5E"/>
    <w:rsid w:val="008743F7"/>
    <w:rsid w:val="00887FA5"/>
    <w:rsid w:val="008961A7"/>
    <w:rsid w:val="008D6A17"/>
    <w:rsid w:val="008E1F69"/>
    <w:rsid w:val="008E4CEA"/>
    <w:rsid w:val="008F34FC"/>
    <w:rsid w:val="009007D7"/>
    <w:rsid w:val="00922F2E"/>
    <w:rsid w:val="00926F0A"/>
    <w:rsid w:val="00933777"/>
    <w:rsid w:val="00935EDC"/>
    <w:rsid w:val="00942BCC"/>
    <w:rsid w:val="00974B03"/>
    <w:rsid w:val="009961C6"/>
    <w:rsid w:val="009A3552"/>
    <w:rsid w:val="009A3930"/>
    <w:rsid w:val="009B5859"/>
    <w:rsid w:val="009D299C"/>
    <w:rsid w:val="009E664C"/>
    <w:rsid w:val="00A07C8F"/>
    <w:rsid w:val="00A107A2"/>
    <w:rsid w:val="00A123C6"/>
    <w:rsid w:val="00A1250C"/>
    <w:rsid w:val="00A219EF"/>
    <w:rsid w:val="00A26645"/>
    <w:rsid w:val="00A31315"/>
    <w:rsid w:val="00A4231F"/>
    <w:rsid w:val="00A4247B"/>
    <w:rsid w:val="00A75540"/>
    <w:rsid w:val="00A86829"/>
    <w:rsid w:val="00AB244E"/>
    <w:rsid w:val="00AB26EC"/>
    <w:rsid w:val="00AB3DFA"/>
    <w:rsid w:val="00AB6D73"/>
    <w:rsid w:val="00AF107F"/>
    <w:rsid w:val="00AF1256"/>
    <w:rsid w:val="00AF5DCB"/>
    <w:rsid w:val="00B0778A"/>
    <w:rsid w:val="00B162D4"/>
    <w:rsid w:val="00B16A52"/>
    <w:rsid w:val="00B3138C"/>
    <w:rsid w:val="00B37AE7"/>
    <w:rsid w:val="00B53855"/>
    <w:rsid w:val="00B71A12"/>
    <w:rsid w:val="00B8222A"/>
    <w:rsid w:val="00B852C9"/>
    <w:rsid w:val="00BA19EF"/>
    <w:rsid w:val="00BB260C"/>
    <w:rsid w:val="00BF290E"/>
    <w:rsid w:val="00BF7852"/>
    <w:rsid w:val="00C12D66"/>
    <w:rsid w:val="00C13278"/>
    <w:rsid w:val="00C16B5B"/>
    <w:rsid w:val="00C27D8D"/>
    <w:rsid w:val="00C42B09"/>
    <w:rsid w:val="00C52CD4"/>
    <w:rsid w:val="00C5724C"/>
    <w:rsid w:val="00C62964"/>
    <w:rsid w:val="00C631DC"/>
    <w:rsid w:val="00C674ED"/>
    <w:rsid w:val="00C74B07"/>
    <w:rsid w:val="00C90BF5"/>
    <w:rsid w:val="00CA052A"/>
    <w:rsid w:val="00CB3721"/>
    <w:rsid w:val="00CB756A"/>
    <w:rsid w:val="00CD0F2D"/>
    <w:rsid w:val="00CD23A1"/>
    <w:rsid w:val="00CD78CD"/>
    <w:rsid w:val="00CF5A12"/>
    <w:rsid w:val="00D151A1"/>
    <w:rsid w:val="00D4720F"/>
    <w:rsid w:val="00D51569"/>
    <w:rsid w:val="00D56A2F"/>
    <w:rsid w:val="00D77D61"/>
    <w:rsid w:val="00D80E4F"/>
    <w:rsid w:val="00DA6286"/>
    <w:rsid w:val="00DD7553"/>
    <w:rsid w:val="00E01E62"/>
    <w:rsid w:val="00E1057C"/>
    <w:rsid w:val="00E148E6"/>
    <w:rsid w:val="00E355D5"/>
    <w:rsid w:val="00E56D39"/>
    <w:rsid w:val="00E603F2"/>
    <w:rsid w:val="00E80253"/>
    <w:rsid w:val="00EB1010"/>
    <w:rsid w:val="00EB4C30"/>
    <w:rsid w:val="00EE5572"/>
    <w:rsid w:val="00F55D7E"/>
    <w:rsid w:val="00F60929"/>
    <w:rsid w:val="00F625A3"/>
    <w:rsid w:val="00F65297"/>
    <w:rsid w:val="00F90B3E"/>
    <w:rsid w:val="00F94E05"/>
    <w:rsid w:val="00F95B91"/>
    <w:rsid w:val="00F96B62"/>
    <w:rsid w:val="00FA7BF2"/>
    <w:rsid w:val="00FB6183"/>
    <w:rsid w:val="00FE2A5F"/>
    <w:rsid w:val="00FE6920"/>
    <w:rsid w:val="00FE6E72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05E3"/>
  <w15:docId w15:val="{04193443-437E-40BA-BDAA-91B87848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FA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2CD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CD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CD4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52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CD4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F133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ab">
    <w:name w:val="Таблица текст"/>
    <w:basedOn w:val="a"/>
    <w:rsid w:val="004F133C"/>
    <w:pPr>
      <w:spacing w:before="40" w:after="40" w:line="240" w:lineRule="auto"/>
      <w:ind w:left="57" w:right="57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8E4C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E4C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E4CEA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E4C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E4CEA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8E4C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Основной текст Знак"/>
    <w:link w:val="af3"/>
    <w:rsid w:val="00151500"/>
    <w:rPr>
      <w:rFonts w:ascii="Microsoft Sans Serif" w:hAnsi="Microsoft Sans Serif" w:cs="Microsoft Sans Serif"/>
      <w:spacing w:val="-10"/>
      <w:sz w:val="13"/>
      <w:szCs w:val="13"/>
      <w:shd w:val="clear" w:color="auto" w:fill="FFFFFF"/>
    </w:rPr>
  </w:style>
  <w:style w:type="paragraph" w:styleId="af3">
    <w:name w:val="Body Text"/>
    <w:basedOn w:val="a"/>
    <w:link w:val="af2"/>
    <w:rsid w:val="00151500"/>
    <w:pPr>
      <w:shd w:val="clear" w:color="auto" w:fill="FFFFFF"/>
      <w:spacing w:before="60" w:after="0" w:line="194" w:lineRule="exact"/>
    </w:pPr>
    <w:rPr>
      <w:rFonts w:ascii="Microsoft Sans Serif" w:eastAsiaTheme="minorHAnsi" w:hAnsi="Microsoft Sans Serif" w:cs="Microsoft Sans Serif"/>
      <w:spacing w:val="-10"/>
      <w:sz w:val="13"/>
      <w:szCs w:val="13"/>
    </w:rPr>
  </w:style>
  <w:style w:type="character" w:customStyle="1" w:styleId="1">
    <w:name w:val="Основной текст Знак1"/>
    <w:basedOn w:val="a0"/>
    <w:uiPriority w:val="99"/>
    <w:semiHidden/>
    <w:rsid w:val="00151500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515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B09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8E1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5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prof27@yan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prof27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78208F3F6B9142A4CD8F3520EA2F66" ma:contentTypeVersion="2" ma:contentTypeDescription="Создание документа." ma:contentTypeScope="" ma:versionID="68a1f534ad8f707f206faf7d661e373f">
  <xsd:schema xmlns:xsd="http://www.w3.org/2001/XMLSchema" xmlns:xs="http://www.w3.org/2001/XMLSchema" xmlns:p="http://schemas.microsoft.com/office/2006/metadata/properties" xmlns:ns2="8d7b8103-5a50-4607-859f-451d60f2f96a" targetNamespace="http://schemas.microsoft.com/office/2006/metadata/properties" ma:root="true" ma:fieldsID="755610ea1f217cb94e8bbe5f25967ddb" ns2:_="">
    <xsd:import namespace="8d7b8103-5a50-4607-859f-451d60f2f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b8103-5a50-4607-859f-451d60f2f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A2393-AA89-4103-B76C-5E474F8CCD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50FBE0-FB5B-4663-8126-6D86CFC2E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b8103-5a50-4607-859f-451d60f2f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CCB9E7-FC2D-4582-A9D8-9FE9698F1F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126451-D5B4-49D8-B911-38FEDC990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Токарь Елена Александровна</dc:creator>
  <cp:keywords/>
  <dc:description/>
  <cp:lastModifiedBy>User</cp:lastModifiedBy>
  <cp:revision>2</cp:revision>
  <cp:lastPrinted>2022-08-08T15:10:00Z</cp:lastPrinted>
  <dcterms:created xsi:type="dcterms:W3CDTF">2025-10-03T06:12:00Z</dcterms:created>
  <dcterms:modified xsi:type="dcterms:W3CDTF">2025-10-03T06:12:00Z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